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372D94">
        <w:rPr>
          <w:rFonts w:asciiTheme="minorHAnsi" w:hAnsiTheme="minorHAnsi" w:cs="Arial"/>
          <w:bCs/>
        </w:rPr>
        <w:t>8</w:t>
      </w:r>
      <w:r>
        <w:rPr>
          <w:rFonts w:asciiTheme="minorHAnsi" w:hAnsiTheme="minorHAnsi" w:cs="Arial"/>
          <w:bCs/>
        </w:rPr>
        <w:t xml:space="preserve"> veřejné zakázky</w:t>
      </w:r>
    </w:p>
    <w:p w:rsidR="00BE2F18" w:rsidRPr="00BE2F18" w:rsidRDefault="00372D94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cs="Calibri"/>
          <w:bCs/>
        </w:rPr>
        <w:t>Trakční stůl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372D94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Trakční stůl</w:t>
            </w:r>
            <w:r w:rsidR="002730A0">
              <w:rPr>
                <w:rFonts w:asciiTheme="minorHAnsi" w:hAnsiTheme="minorHAnsi" w:cs="Arial"/>
                <w:b/>
                <w:sz w:val="28"/>
                <w:szCs w:val="28"/>
              </w:rPr>
              <w:t xml:space="preserve"> (1 ks Svitavy Rehabilitace)</w:t>
            </w:r>
            <w:bookmarkStart w:id="0" w:name="_GoBack"/>
            <w:bookmarkEnd w:id="0"/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72D94" w:rsidRPr="00C10A7D" w:rsidTr="00866000">
        <w:tc>
          <w:tcPr>
            <w:tcW w:w="4536" w:type="dxa"/>
          </w:tcPr>
          <w:p w:rsidR="00372D94" w:rsidRPr="00C37F98" w:rsidRDefault="00372D94" w:rsidP="00372D94">
            <w:pPr>
              <w:rPr>
                <w:b/>
                <w:bCs/>
              </w:rPr>
            </w:pPr>
            <w:r>
              <w:rPr>
                <w:b/>
                <w:bCs/>
              </w:rPr>
              <w:t>Trakční lehátko: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C10A7D" w:rsidTr="00AA4ABA">
        <w:tc>
          <w:tcPr>
            <w:tcW w:w="4536" w:type="dxa"/>
          </w:tcPr>
          <w:p w:rsidR="00372D94" w:rsidRPr="00FE7A82" w:rsidRDefault="00372D94" w:rsidP="00372D94">
            <w:r>
              <w:t>Min. t</w:t>
            </w:r>
            <w:r w:rsidRPr="00FE7A82">
              <w:t xml:space="preserve">rojdílné trakční lehátko s posuvnou částí pro připojení trakční jednotky 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C10A7D" w:rsidTr="00AA4ABA">
        <w:tc>
          <w:tcPr>
            <w:tcW w:w="4536" w:type="dxa"/>
          </w:tcPr>
          <w:p w:rsidR="00372D94" w:rsidRPr="00FE7A82" w:rsidRDefault="00372D94" w:rsidP="00372D94">
            <w:r w:rsidRPr="00FE7A82">
              <w:t xml:space="preserve">Elektricky nastavitelná výška 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C10A7D" w:rsidTr="00AA4ABA">
        <w:tc>
          <w:tcPr>
            <w:tcW w:w="4536" w:type="dxa"/>
          </w:tcPr>
          <w:p w:rsidR="00372D94" w:rsidRPr="00FE7A82" w:rsidRDefault="00372D94" w:rsidP="00372D94">
            <w:r w:rsidRPr="00FE7A82">
              <w:t xml:space="preserve">Nastavitelná hlavová část </w:t>
            </w:r>
            <w:r>
              <w:t>pomocí plynové vzpěry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C10A7D" w:rsidTr="00AA4ABA">
        <w:tc>
          <w:tcPr>
            <w:tcW w:w="4536" w:type="dxa"/>
          </w:tcPr>
          <w:p w:rsidR="00372D94" w:rsidRPr="00FE7A82" w:rsidRDefault="00372D94" w:rsidP="00372D94">
            <w:r w:rsidRPr="00FE7A82">
              <w:t>Otvor pro obličej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C10A7D" w:rsidTr="00AA4ABA">
        <w:trPr>
          <w:trHeight w:val="677"/>
        </w:trPr>
        <w:tc>
          <w:tcPr>
            <w:tcW w:w="4536" w:type="dxa"/>
          </w:tcPr>
          <w:p w:rsidR="00372D94" w:rsidRPr="00C37F98" w:rsidRDefault="00372D94" w:rsidP="00372D94">
            <w:r>
              <w:t>Manipulační kolečka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C10A7D" w:rsidTr="00AA4ABA">
        <w:tc>
          <w:tcPr>
            <w:tcW w:w="4536" w:type="dxa"/>
          </w:tcPr>
          <w:p w:rsidR="00372D94" w:rsidRPr="00FE7A82" w:rsidRDefault="00372D94" w:rsidP="00372D94">
            <w:r w:rsidRPr="00C37F98">
              <w:t>Rámový</w:t>
            </w:r>
            <w:r w:rsidRPr="00FE7A82">
              <w:t xml:space="preserve"> ovladač elektromotoru 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C10A7D" w:rsidTr="00AA4ABA">
        <w:tc>
          <w:tcPr>
            <w:tcW w:w="4536" w:type="dxa"/>
          </w:tcPr>
          <w:p w:rsidR="00372D94" w:rsidRPr="00FE7A82" w:rsidRDefault="00372D94" w:rsidP="00372D94">
            <w:r>
              <w:t>Možnost výběru barvy koženky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AA4ABA">
        <w:tc>
          <w:tcPr>
            <w:tcW w:w="4536" w:type="dxa"/>
          </w:tcPr>
          <w:p w:rsidR="00372D94" w:rsidRPr="00FE7A82" w:rsidRDefault="00372D94" w:rsidP="00372D94">
            <w:r w:rsidRPr="00FE7A82">
              <w:lastRenderedPageBreak/>
              <w:t xml:space="preserve">Nosnost min. 150 kg 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AA4ABA">
        <w:tc>
          <w:tcPr>
            <w:tcW w:w="4536" w:type="dxa"/>
          </w:tcPr>
          <w:p w:rsidR="00372D94" w:rsidRPr="00FE7A82" w:rsidRDefault="00372D94" w:rsidP="00372D94">
            <w:pPr>
              <w:rPr>
                <w:b/>
              </w:rPr>
            </w:pPr>
            <w:r w:rsidRPr="00FE7A82">
              <w:rPr>
                <w:b/>
              </w:rPr>
              <w:t>Trakční jednotka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FE7A82" w:rsidRDefault="00372D94" w:rsidP="00372D94">
            <w:r w:rsidRPr="00FE7A82">
              <w:t>Barevný dotykový displej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FE7A82" w:rsidRDefault="00372D94" w:rsidP="00372D94">
            <w:r w:rsidRPr="00FE7A82">
              <w:t xml:space="preserve">Elektronická trakční jednotka 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FE7A82" w:rsidRDefault="00372D94" w:rsidP="00372D94">
            <w:r w:rsidRPr="00B95001">
              <w:t>Vhodná pro kontinuální nebo pulzní cervikální lumbální trakci</w:t>
            </w:r>
            <w:r w:rsidRPr="00FE7A82">
              <w:t xml:space="preserve"> </w:t>
            </w:r>
          </w:p>
        </w:tc>
        <w:tc>
          <w:tcPr>
            <w:tcW w:w="1276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Pr="002476E6" w:rsidRDefault="00372D94" w:rsidP="00372D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FE7A82" w:rsidRDefault="00372D94" w:rsidP="00372D94">
            <w:r w:rsidRPr="00FE7A82">
              <w:t xml:space="preserve">Nastavení síly trakce </w:t>
            </w:r>
          </w:p>
        </w:tc>
        <w:tc>
          <w:tcPr>
            <w:tcW w:w="1276" w:type="dxa"/>
            <w:vAlign w:val="center"/>
          </w:tcPr>
          <w:p w:rsidR="00372D94" w:rsidRDefault="00372D94" w:rsidP="00372D9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Default="00372D94" w:rsidP="00372D9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FE7A82" w:rsidRDefault="00372D94" w:rsidP="00372D94">
            <w:r w:rsidRPr="00FE7A82">
              <w:t>Nastavení času napětí/uvolnění (pulzní terapie)</w:t>
            </w:r>
          </w:p>
        </w:tc>
        <w:tc>
          <w:tcPr>
            <w:tcW w:w="1276" w:type="dxa"/>
            <w:vAlign w:val="center"/>
          </w:tcPr>
          <w:p w:rsidR="00372D94" w:rsidRDefault="00372D94" w:rsidP="00372D9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Default="00372D94" w:rsidP="00372D9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FE7A82" w:rsidRDefault="00372D94" w:rsidP="00372D94">
            <w:r w:rsidRPr="00FE7A82">
              <w:t>Nastavení času terapie</w:t>
            </w:r>
          </w:p>
        </w:tc>
        <w:tc>
          <w:tcPr>
            <w:tcW w:w="1276" w:type="dxa"/>
            <w:vAlign w:val="center"/>
          </w:tcPr>
          <w:p w:rsidR="00372D94" w:rsidRDefault="00372D94" w:rsidP="00372D9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Default="00372D94" w:rsidP="00372D9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FE7A82" w:rsidRDefault="00372D94" w:rsidP="00372D94">
            <w:pPr>
              <w:pStyle w:val="Odstavecseseznamem"/>
              <w:ind w:left="0"/>
            </w:pPr>
            <w:r>
              <w:t>Min. 3 trakční mody</w:t>
            </w:r>
          </w:p>
        </w:tc>
        <w:tc>
          <w:tcPr>
            <w:tcW w:w="1276" w:type="dxa"/>
            <w:vAlign w:val="center"/>
          </w:tcPr>
          <w:p w:rsidR="00372D94" w:rsidRDefault="00372D94" w:rsidP="00372D9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Default="00372D94" w:rsidP="00372D9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Default="00372D94" w:rsidP="00372D94">
            <w:pPr>
              <w:pStyle w:val="Odstavecseseznamem"/>
              <w:ind w:left="0"/>
            </w:pPr>
            <w:r>
              <w:t>Zatížení min. 100 kg</w:t>
            </w:r>
          </w:p>
        </w:tc>
        <w:tc>
          <w:tcPr>
            <w:tcW w:w="1276" w:type="dxa"/>
            <w:vAlign w:val="center"/>
          </w:tcPr>
          <w:p w:rsidR="00372D94" w:rsidRDefault="00372D94" w:rsidP="00372D9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Default="00372D94" w:rsidP="00372D9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FE7A82" w:rsidRDefault="00372D94" w:rsidP="00372D94">
            <w:pPr>
              <w:rPr>
                <w:b/>
                <w:bCs/>
              </w:rPr>
            </w:pPr>
            <w:r w:rsidRPr="00FE7A82">
              <w:rPr>
                <w:b/>
                <w:bCs/>
              </w:rPr>
              <w:t>Příslušenství:</w:t>
            </w:r>
          </w:p>
        </w:tc>
        <w:tc>
          <w:tcPr>
            <w:tcW w:w="1276" w:type="dxa"/>
            <w:vAlign w:val="center"/>
          </w:tcPr>
          <w:p w:rsidR="00372D94" w:rsidRDefault="00372D94" w:rsidP="00372D9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Default="00372D94" w:rsidP="00372D9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B95001" w:rsidRDefault="00372D94" w:rsidP="00372D94">
            <w:r w:rsidRPr="00B95001">
              <w:t>Držák hygienického papíru výhodou</w:t>
            </w:r>
          </w:p>
        </w:tc>
        <w:tc>
          <w:tcPr>
            <w:tcW w:w="1276" w:type="dxa"/>
            <w:vAlign w:val="center"/>
          </w:tcPr>
          <w:p w:rsidR="00372D94" w:rsidRDefault="00372D94" w:rsidP="00372D9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Default="00372D94" w:rsidP="00372D9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B95001" w:rsidRDefault="00372D94" w:rsidP="00372D94">
            <w:r w:rsidRPr="00B95001">
              <w:t>Fixační ramenní opěrky výhodou</w:t>
            </w:r>
          </w:p>
        </w:tc>
        <w:tc>
          <w:tcPr>
            <w:tcW w:w="1276" w:type="dxa"/>
            <w:vAlign w:val="center"/>
          </w:tcPr>
          <w:p w:rsidR="00372D94" w:rsidRDefault="00372D94" w:rsidP="00372D9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Default="00372D94" w:rsidP="00372D9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FE7A82" w:rsidRDefault="00372D94" w:rsidP="00372D94">
            <w:r w:rsidRPr="00FE7A82">
              <w:t>Trakční pásy – bederní</w:t>
            </w:r>
          </w:p>
        </w:tc>
        <w:tc>
          <w:tcPr>
            <w:tcW w:w="1276" w:type="dxa"/>
            <w:vAlign w:val="center"/>
          </w:tcPr>
          <w:p w:rsidR="00372D94" w:rsidRDefault="00372D94" w:rsidP="00372D9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Default="00372D94" w:rsidP="00372D9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72D94" w:rsidRPr="002476E6" w:rsidTr="00866000">
        <w:tc>
          <w:tcPr>
            <w:tcW w:w="4536" w:type="dxa"/>
          </w:tcPr>
          <w:p w:rsidR="00372D94" w:rsidRPr="00E21CA6" w:rsidRDefault="00372D94" w:rsidP="00372D94">
            <w:pPr>
              <w:rPr>
                <w:highlight w:val="yellow"/>
              </w:rPr>
            </w:pPr>
            <w:r w:rsidRPr="00563D29">
              <w:t>Nástavec pro krční trakci nebo krční trakční pásy</w:t>
            </w:r>
          </w:p>
        </w:tc>
        <w:tc>
          <w:tcPr>
            <w:tcW w:w="1276" w:type="dxa"/>
            <w:vAlign w:val="center"/>
          </w:tcPr>
          <w:p w:rsidR="00372D94" w:rsidRDefault="00372D94" w:rsidP="00372D9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72D94" w:rsidRDefault="00372D94" w:rsidP="00372D9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</w:p>
    <w:p w:rsidR="00BE2F18" w:rsidRDefault="00BE2F18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proofErr w:type="spellStart"/>
        <w:r w:rsidRPr="00917D48">
          <w:rPr>
            <w:rFonts w:ascii="Calibri" w:hAnsi="Calibri" w:cs="Calibri"/>
            <w:szCs w:val="20"/>
          </w:rPr>
          <w:t>reg</w:t>
        </w:r>
        <w:proofErr w:type="spellEnd"/>
        <w:r w:rsidRPr="00917D48">
          <w:rPr>
            <w:rFonts w:ascii="Calibri" w:hAnsi="Calibri" w:cs="Calibri"/>
            <w:szCs w:val="20"/>
          </w:rPr>
          <w:t xml:space="preserve">. č. CZ.06.2.56/0.0/0.0/16_043/0001543                                                                              </w:t>
        </w:r>
      </w:p>
      <w:p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8"/>
  </w:num>
  <w:num w:numId="9">
    <w:abstractNumId w:val="1"/>
  </w:num>
  <w:num w:numId="10">
    <w:abstractNumId w:val="10"/>
  </w:num>
  <w:num w:numId="11">
    <w:abstractNumId w:val="9"/>
  </w:num>
  <w:num w:numId="12">
    <w:abstractNumId w:val="16"/>
  </w:num>
  <w:num w:numId="13">
    <w:abstractNumId w:val="3"/>
  </w:num>
  <w:num w:numId="14">
    <w:abstractNumId w:val="13"/>
  </w:num>
  <w:num w:numId="15">
    <w:abstractNumId w:val="15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 w:numId="20">
    <w:abstractNumId w:val="17"/>
  </w:num>
  <w:num w:numId="21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730A0"/>
    <w:rsid w:val="00280A80"/>
    <w:rsid w:val="002B39F1"/>
    <w:rsid w:val="002C543B"/>
    <w:rsid w:val="002C5A20"/>
    <w:rsid w:val="002D0847"/>
    <w:rsid w:val="002D4509"/>
    <w:rsid w:val="00303205"/>
    <w:rsid w:val="00372D94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17D48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9F1F0D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CE28D1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DA21D-9E9D-4A4C-B40C-C858F105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451</Words>
  <Characters>3095</Characters>
  <Application>Microsoft Office Word</Application>
  <DocSecurity>0</DocSecurity>
  <Lines>162</Lines>
  <Paragraphs>107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4</cp:revision>
  <dcterms:created xsi:type="dcterms:W3CDTF">2020-04-28T10:44:00Z</dcterms:created>
  <dcterms:modified xsi:type="dcterms:W3CDTF">2020-04-28T11:03:00Z</dcterms:modified>
</cp:coreProperties>
</file>